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浙江大学研究生社会实践岗位申请表</w:t>
      </w:r>
    </w:p>
    <w:tbl>
      <w:tblPr>
        <w:tblStyle w:val="4"/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709"/>
        <w:gridCol w:w="1134"/>
        <w:gridCol w:w="567"/>
        <w:gridCol w:w="1559"/>
        <w:gridCol w:w="6"/>
        <w:gridCol w:w="1270"/>
        <w:gridCol w:w="893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籍贯</w:t>
            </w:r>
          </w:p>
        </w:tc>
        <w:tc>
          <w:tcPr>
            <w:tcW w:w="1517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院系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培养类型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学制到期时间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导师姓名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导师电话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QQ号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微信号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邮箱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</w:t>
            </w: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（长号/短号）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设岗单位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岗位名称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个人简介</w:t>
            </w: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（可附简历）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专业特长</w:t>
            </w: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(结合专业、科研课题及申请岗位的要求）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导师意见</w:t>
            </w:r>
          </w:p>
        </w:tc>
        <w:tc>
          <w:tcPr>
            <w:tcW w:w="7655" w:type="dxa"/>
            <w:gridSpan w:val="8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1215"/>
              </w:tabs>
              <w:rPr>
                <w:rFonts w:ascii="宋体" w:hAnsi="宋体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导师签字：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院(系)意见</w:t>
            </w:r>
          </w:p>
        </w:tc>
        <w:tc>
          <w:tcPr>
            <w:tcW w:w="7655" w:type="dxa"/>
            <w:gridSpan w:val="8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3012"/>
              </w:tabs>
              <w:wordWrap w:val="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院（系）领导签字：          （公章）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  <w:tc>
          <w:tcPr>
            <w:tcW w:w="7655" w:type="dxa"/>
            <w:gridSpan w:val="8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1425"/>
              </w:tabs>
              <w:wordWrap w:val="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（公章）       </w:t>
            </w:r>
            <w:r>
              <w:rPr>
                <w:rFonts w:ascii="宋体" w:hAnsi="宋体"/>
                <w:sz w:val="28"/>
                <w:szCs w:val="28"/>
              </w:rPr>
              <w:tab/>
            </w:r>
          </w:p>
        </w:tc>
      </w:tr>
    </w:tbl>
    <w:p>
      <w:pPr>
        <w:tabs>
          <w:tab w:val="left" w:pos="3012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备注：岗位代码请参看岗位信息。如填表时超过两面请正反面打印。      </w:t>
      </w:r>
    </w:p>
    <w:p>
      <w:pPr>
        <w:tabs>
          <w:tab w:val="left" w:pos="3012"/>
        </w:tabs>
        <w:rPr>
          <w:sz w:val="24"/>
        </w:rPr>
      </w:pP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2023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年 </w:t>
      </w:r>
      <w:bookmarkStart w:id="0" w:name="_GoBack"/>
      <w:bookmarkEnd w:id="0"/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 xml:space="preserve"> 月 </w:t>
      </w:r>
      <w:r>
        <w:rPr>
          <w:rFonts w:ascii="宋体" w:hAnsi="宋体"/>
          <w:sz w:val="28"/>
          <w:szCs w:val="28"/>
        </w:rPr>
        <w:t>28</w:t>
      </w:r>
      <w:r>
        <w:rPr>
          <w:rFonts w:hint="eastAsia" w:ascii="宋体" w:hAnsi="宋体"/>
          <w:sz w:val="28"/>
          <w:szCs w:val="28"/>
        </w:rPr>
        <w:t xml:space="preserve"> 日   </w:t>
      </w:r>
      <w:r>
        <w:rPr>
          <w:rFonts w:hint="eastAsia"/>
          <w:sz w:val="24"/>
        </w:rPr>
        <w:t xml:space="preserve">                            </w:t>
      </w:r>
    </w:p>
    <w:p/>
    <w:p/>
    <w:p/>
    <w:sectPr>
      <w:headerReference r:id="rId3" w:type="default"/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wNTRkNjc4Y2FhY2E3ZjE3ZDMzYTIwZTE4OWE4MTMifQ=="/>
  </w:docVars>
  <w:rsids>
    <w:rsidRoot w:val="009D69CE"/>
    <w:rsid w:val="002D213C"/>
    <w:rsid w:val="003F4051"/>
    <w:rsid w:val="00472EDA"/>
    <w:rsid w:val="005118F2"/>
    <w:rsid w:val="00733011"/>
    <w:rsid w:val="007A36B5"/>
    <w:rsid w:val="008F7703"/>
    <w:rsid w:val="009D69CE"/>
    <w:rsid w:val="009E07D8"/>
    <w:rsid w:val="00C068B8"/>
    <w:rsid w:val="00D534D1"/>
    <w:rsid w:val="0932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644</Characters>
  <Lines>5</Lines>
  <Paragraphs>1</Paragraphs>
  <TotalTime>2</TotalTime>
  <ScaleCrop>false</ScaleCrop>
  <LinksUpToDate>false</LinksUpToDate>
  <CharactersWithSpaces>755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2023-05-27T09:39:00Z</dcterms:created>
  <dc:creator>徐梦琛</dc:creator>
  <cp:lastModifiedBy>就业指导与服务中心</cp:lastModifiedBy>
  <dcterms:modified xsi:type="dcterms:W3CDTF">2023-06-02T08:32:23Z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41906B9D50DB405C8C5BC24A67800534_13</vt:lpwstr>
  </property>
</Properties>
</file>